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84"/>
        <w:gridCol w:w="214"/>
        <w:gridCol w:w="175"/>
        <w:gridCol w:w="294"/>
        <w:gridCol w:w="423"/>
        <w:gridCol w:w="427"/>
        <w:gridCol w:w="584"/>
        <w:gridCol w:w="319"/>
        <w:gridCol w:w="105"/>
        <w:gridCol w:w="570"/>
        <w:gridCol w:w="148"/>
        <w:gridCol w:w="383"/>
        <w:gridCol w:w="174"/>
        <w:gridCol w:w="659"/>
        <w:gridCol w:w="183"/>
        <w:gridCol w:w="832"/>
        <w:gridCol w:w="392"/>
        <w:gridCol w:w="318"/>
        <w:gridCol w:w="709"/>
        <w:gridCol w:w="328"/>
        <w:gridCol w:w="429"/>
        <w:gridCol w:w="128"/>
        <w:gridCol w:w="132"/>
        <w:gridCol w:w="992"/>
        <w:gridCol w:w="405"/>
        <w:gridCol w:w="479"/>
      </w:tblGrid>
      <w:tr w:rsidR="0015257D" w:rsidRPr="008D020F" w:rsidTr="0072307C">
        <w:tc>
          <w:tcPr>
            <w:tcW w:w="10386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5257D" w:rsidRPr="008D020F" w:rsidRDefault="008D020F" w:rsidP="00615EAD">
            <w:pPr>
              <w:rPr>
                <w:rFonts w:ascii="TH Sarabun New" w:hAnsi="TH Sarabun New" w:cs="TH Sarabun New"/>
                <w:sz w:val="26"/>
                <w:szCs w:val="26"/>
              </w:rPr>
            </w:pPr>
            <w:bookmarkStart w:id="0" w:name="_GoBack"/>
            <w:bookmarkEnd w:id="0"/>
            <w:r w:rsidRPr="008D020F">
              <w:rPr>
                <w:rFonts w:ascii="TH Sarabun New" w:hAnsi="TH Sarabun New" w:cs="TH Sarabun New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E4B2D2F" wp14:editId="4511211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62865</wp:posOffset>
                  </wp:positionV>
                  <wp:extent cx="342900" cy="606669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06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1F7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22225</wp:posOffset>
                      </wp:positionV>
                      <wp:extent cx="1771650" cy="161925"/>
                      <wp:effectExtent l="9525" t="9525" r="9525" b="952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FDF6A" id="Rectangle 9" o:spid="_x0000_s1026" style="position:absolute;margin-left:73.5pt;margin-top:1.75pt;width:13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" strokecolor="#7f7f7f [1612]"/>
                  </w:pict>
                </mc:Fallback>
              </mc:AlternateContent>
            </w:r>
            <w:r w:rsidR="00B831F7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22225</wp:posOffset>
                      </wp:positionV>
                      <wp:extent cx="2105025" cy="161925"/>
                      <wp:effectExtent l="9525" t="9525" r="9525" b="952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96D33" id="Rectangle 10" o:spid="_x0000_s1026" style="position:absolute;margin-left:345.75pt;margin-top:1.75pt;width:16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" strokecolor="#7f7f7f [1612]"/>
                  </w:pict>
                </mc:Fallback>
              </mc:AlternateConten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สัญญายืมเงินเลขที่                                                                                       วันที่</w:t>
            </w:r>
          </w:p>
          <w:p w:rsidR="0015257D" w:rsidRPr="008D020F" w:rsidRDefault="00B831F7" w:rsidP="00615EAD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19050</wp:posOffset>
                      </wp:positionV>
                      <wp:extent cx="2266950" cy="161925"/>
                      <wp:effectExtent l="9525" t="13335" r="9525" b="571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C8116" id="Rectangle 11" o:spid="_x0000_s1026" style="position:absolute;margin-left:34.5pt;margin-top:1.5pt;width:178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" strokecolor="#7f7f7f [1612]"/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19050</wp:posOffset>
                      </wp:positionV>
                      <wp:extent cx="2105025" cy="161925"/>
                      <wp:effectExtent l="9525" t="13335" r="9525" b="5715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D2C23" id="Rectangle 12" o:spid="_x0000_s1026" style="position:absolute;margin-left:345.75pt;margin-top:1.5pt;width:165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" strokecolor="#7f7f7f [1612]"/>
                  </w:pict>
                </mc:Fallback>
              </mc:AlternateConten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ชื่อผู้ยืม</w:t>
            </w:r>
            <w:r w:rsidR="0015257D" w:rsidRPr="008D020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                                                                                           </w: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จำนวนเงิน</w:t>
            </w:r>
          </w:p>
          <w:p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</w:rPr>
            </w:pPr>
            <w:r w:rsidRPr="008D020F">
              <w:rPr>
                <w:rFonts w:ascii="TH Sarabun New" w:hAnsi="TH Sarabun New" w:cs="TH Sarabun New"/>
                <w:cs/>
              </w:rPr>
              <w:t xml:space="preserve">                    มหาวิทยาลัยทักษิณ</w:t>
            </w:r>
          </w:p>
          <w:p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D020F">
              <w:rPr>
                <w:rFonts w:ascii="TH Sarabun New" w:hAnsi="TH Sarabun New" w:cs="TH Sarabun New"/>
                <w:cs/>
              </w:rPr>
              <w:t>แบบรายงานค่าใช้จ่ายในการเดินทางไปปฏิบัติงาน</w:t>
            </w:r>
          </w:p>
        </w:tc>
      </w:tr>
      <w:tr w:rsidR="00C505DF" w:rsidRPr="008D020F" w:rsidTr="008D020F">
        <w:tc>
          <w:tcPr>
            <w:tcW w:w="761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C505DF">
            <w:pPr>
              <w:jc w:val="right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2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DE46CB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</w:tr>
      <w:tr w:rsidR="00C505DF" w:rsidRPr="008D020F" w:rsidTr="0072307C">
        <w:tc>
          <w:tcPr>
            <w:tcW w:w="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505DF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เรียน</w:t>
            </w:r>
          </w:p>
        </w:tc>
        <w:tc>
          <w:tcPr>
            <w:tcW w:w="9803" w:type="dxa"/>
            <w:gridSpan w:val="25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945FE" w:rsidRPr="008D020F" w:rsidTr="008D020F">
        <w:trPr>
          <w:gridBefore w:val="4"/>
          <w:wBefore w:w="1340" w:type="dxa"/>
        </w:trPr>
        <w:tc>
          <w:tcPr>
            <w:tcW w:w="1755" w:type="dxa"/>
            <w:gridSpan w:val="4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ตามคำสั่ง/บันทึกที่</w:t>
            </w:r>
          </w:p>
        </w:tc>
        <w:tc>
          <w:tcPr>
            <w:tcW w:w="225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ลงวันที่</w:t>
            </w:r>
          </w:p>
        </w:tc>
        <w:tc>
          <w:tcPr>
            <w:tcW w:w="219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2011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62661A" w:rsidRPr="008D020F" w:rsidRDefault="00C505DF" w:rsidP="003945FE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ได้อนุมัติให้</w:t>
            </w:r>
          </w:p>
        </w:tc>
      </w:tr>
      <w:tr w:rsidR="0045231A" w:rsidRPr="008D020F" w:rsidTr="008D020F">
        <w:tc>
          <w:tcPr>
            <w:tcW w:w="808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</w:t>
            </w:r>
          </w:p>
        </w:tc>
        <w:tc>
          <w:tcPr>
            <w:tcW w:w="3529" w:type="dxa"/>
            <w:gridSpan w:val="10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C0575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ตำแหน่ง</w:t>
            </w:r>
          </w:p>
        </w:tc>
        <w:tc>
          <w:tcPr>
            <w:tcW w:w="1739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214AA0" w:rsidP="0072307C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ผู้ปฏิบัติงานบริการ</w:t>
            </w:r>
          </w:p>
        </w:tc>
        <w:tc>
          <w:tcPr>
            <w:tcW w:w="70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สังกัด</w:t>
            </w:r>
          </w:p>
        </w:tc>
        <w:tc>
          <w:tcPr>
            <w:tcW w:w="276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45231A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สำนักงาน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วิทยาเขตพัทลุง</w:t>
            </w:r>
          </w:p>
        </w:tc>
      </w:tr>
      <w:tr w:rsidR="008D020F" w:rsidRPr="008D020F" w:rsidTr="008D020F">
        <w:tc>
          <w:tcPr>
            <w:tcW w:w="1044" w:type="dxa"/>
            <w:gridSpan w:val="3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เดินทางไป</w:t>
            </w:r>
          </w:p>
        </w:tc>
        <w:tc>
          <w:tcPr>
            <w:tcW w:w="2904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</w:p>
          <w:p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</w:p>
        </w:tc>
        <w:tc>
          <w:tcPr>
            <w:tcW w:w="56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เรื่อง</w:t>
            </w:r>
          </w:p>
        </w:tc>
        <w:tc>
          <w:tcPr>
            <w:tcW w:w="3993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  <w:p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</w:tc>
        <w:tc>
          <w:tcPr>
            <w:tcW w:w="97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ผู้เดินทาง      </w:t>
            </w: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9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คน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โดยออกเดินทางจาก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วิทยาเขตพัทลุง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3945FE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ตั้งแต่วันที่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DE39FD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F5C84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และกลับถึง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วิทยาเขตพัทลุง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2190" w:type="dxa"/>
            <w:gridSpan w:val="6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รวมเวลาไปปฏิบัติงานครั้งนี้</w:t>
            </w:r>
          </w:p>
        </w:tc>
        <w:tc>
          <w:tcPr>
            <w:tcW w:w="5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59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661E8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07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และมีค่าใช้จ่ายรวมทั้งสิ้น</w:t>
            </w:r>
          </w:p>
        </w:tc>
        <w:tc>
          <w:tcPr>
            <w:tcW w:w="103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274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 ดังรายละเอียดต่อไปนี้</w:t>
            </w:r>
          </w:p>
        </w:tc>
      </w:tr>
    </w:tbl>
    <w:p w:rsidR="00C505DF" w:rsidRPr="008D020F" w:rsidRDefault="00C505DF">
      <w:pPr>
        <w:rPr>
          <w:rFonts w:ascii="TH Sarabun New" w:hAnsi="TH Sarabun New" w:cs="TH Sarabun New"/>
          <w:sz w:val="6"/>
          <w:szCs w:val="6"/>
        </w:rPr>
      </w:pPr>
    </w:p>
    <w:tbl>
      <w:tblPr>
        <w:tblStyle w:val="a3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5"/>
        <w:gridCol w:w="1519"/>
        <w:gridCol w:w="567"/>
        <w:gridCol w:w="992"/>
        <w:gridCol w:w="567"/>
        <w:gridCol w:w="992"/>
        <w:gridCol w:w="1134"/>
        <w:gridCol w:w="1422"/>
        <w:gridCol w:w="1170"/>
      </w:tblGrid>
      <w:tr w:rsidR="000351B6" w:rsidRPr="008D020F" w:rsidTr="00A52BF7">
        <w:tc>
          <w:tcPr>
            <w:tcW w:w="2275" w:type="dxa"/>
            <w:vMerge w:val="restart"/>
            <w:shd w:val="pct10" w:color="auto" w:fill="auto"/>
          </w:tcPr>
          <w:p w:rsidR="00605969" w:rsidRPr="008D020F" w:rsidRDefault="00605969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1519" w:type="dxa"/>
            <w:vMerge w:val="restart"/>
            <w:shd w:val="pct1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ประเภท</w:t>
            </w: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บุคลากร</w:t>
            </w:r>
          </w:p>
        </w:tc>
        <w:tc>
          <w:tcPr>
            <w:tcW w:w="6844" w:type="dxa"/>
            <w:gridSpan w:val="7"/>
            <w:shd w:val="pct10" w:color="auto" w:fill="auto"/>
          </w:tcPr>
          <w:p w:rsidR="00605969" w:rsidRPr="008D020F" w:rsidRDefault="00605969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ค่าใช้จ่ายที่ขอเบิก (บาท)</w:t>
            </w:r>
          </w:p>
        </w:tc>
      </w:tr>
      <w:tr w:rsidR="003E5D77" w:rsidRPr="008D020F" w:rsidTr="00A52BF7">
        <w:tc>
          <w:tcPr>
            <w:tcW w:w="2275" w:type="dxa"/>
            <w:vMerge/>
            <w:shd w:val="pct10" w:color="auto" w:fill="auto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  <w:vMerge/>
            <w:shd w:val="pct10" w:color="auto" w:fill="auto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ค่าเบี้ยเลี้ยง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ค่าที่พัก</w:t>
            </w:r>
          </w:p>
        </w:tc>
        <w:tc>
          <w:tcPr>
            <w:tcW w:w="1134" w:type="dxa"/>
            <w:vMerge w:val="restart"/>
            <w:shd w:val="pct10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ค่าพาหนะ</w:t>
            </w:r>
          </w:p>
        </w:tc>
        <w:tc>
          <w:tcPr>
            <w:tcW w:w="1422" w:type="dxa"/>
            <w:vMerge w:val="restart"/>
            <w:shd w:val="pct10" w:color="auto" w:fill="auto"/>
          </w:tcPr>
          <w:p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ค่าใช้จ่ายอื่น</w:t>
            </w:r>
          </w:p>
        </w:tc>
        <w:tc>
          <w:tcPr>
            <w:tcW w:w="1170" w:type="dxa"/>
            <w:vMerge w:val="restart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</w:t>
            </w:r>
          </w:p>
        </w:tc>
      </w:tr>
      <w:tr w:rsidR="003E5D77" w:rsidRPr="008D020F" w:rsidTr="00A52BF7">
        <w:tc>
          <w:tcPr>
            <w:tcW w:w="2275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519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567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1134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3C0575" w:rsidRPr="008D020F" w:rsidTr="00A52BF7">
        <w:tc>
          <w:tcPr>
            <w:tcW w:w="2275" w:type="dxa"/>
          </w:tcPr>
          <w:p w:rsidR="003C0575" w:rsidRPr="008D020F" w:rsidRDefault="003C0575" w:rsidP="00105E7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:rsidR="003C0575" w:rsidRPr="008D020F" w:rsidRDefault="00214AA0" w:rsidP="00214A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ลูกจ้างมหา</w:t>
            </w:r>
            <w:r w:rsidR="003C0575"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567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34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:rsidR="003E5D77" w:rsidRPr="008D020F" w:rsidRDefault="003E5D77" w:rsidP="00F067CB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รวมค่าใช้จ่ายเดินทางทั้งสิ้น</w:t>
            </w:r>
          </w:p>
        </w:tc>
        <w:tc>
          <w:tcPr>
            <w:tcW w:w="7193" w:type="dxa"/>
            <w:gridSpan w:val="7"/>
            <w:shd w:val="pct10" w:color="auto" w:fill="auto"/>
          </w:tcPr>
          <w:p w:rsidR="003E5D77" w:rsidRPr="008D020F" w:rsidRDefault="003C0575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</w:t>
            </w:r>
            <w:r w:rsidR="008D020F">
              <w:rPr>
                <w:rFonts w:ascii="TH Sarabun New" w:hAnsi="TH Sarabun New" w:cs="TH Sarabun New" w:hint="cs"/>
                <w:sz w:val="27"/>
                <w:szCs w:val="27"/>
                <w:cs/>
              </w:rPr>
              <w:t>....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</w:t>
            </w: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170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</w:tbl>
    <w:p w:rsidR="003945FE" w:rsidRPr="008D020F" w:rsidRDefault="00605969" w:rsidP="00605969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27"/>
          <w:szCs w:val="27"/>
        </w:rPr>
      </w:pPr>
      <w:r w:rsidRPr="008D020F">
        <w:rPr>
          <w:rFonts w:ascii="TH Sarabun New" w:hAnsi="TH Sarabun New" w:cs="TH Sarabun New"/>
          <w:b/>
          <w:bCs/>
          <w:i/>
          <w:iCs/>
          <w:sz w:val="27"/>
          <w:szCs w:val="27"/>
          <w:cs/>
        </w:rPr>
        <w:t>ใบรับรองแทนใบเสร็จ</w:t>
      </w:r>
    </w:p>
    <w:tbl>
      <w:tblPr>
        <w:tblStyle w:val="a3"/>
        <w:tblW w:w="10728" w:type="dxa"/>
        <w:tblLayout w:type="fixed"/>
        <w:tblLook w:val="04A0" w:firstRow="1" w:lastRow="0" w:firstColumn="1" w:lastColumn="0" w:noHBand="0" w:noVBand="1"/>
      </w:tblPr>
      <w:tblGrid>
        <w:gridCol w:w="274"/>
        <w:gridCol w:w="402"/>
        <w:gridCol w:w="850"/>
        <w:gridCol w:w="424"/>
        <w:gridCol w:w="144"/>
        <w:gridCol w:w="422"/>
        <w:gridCol w:w="567"/>
        <w:gridCol w:w="1372"/>
        <w:gridCol w:w="326"/>
        <w:gridCol w:w="1128"/>
        <w:gridCol w:w="1091"/>
        <w:gridCol w:w="540"/>
        <w:gridCol w:w="1443"/>
        <w:gridCol w:w="197"/>
        <w:gridCol w:w="1458"/>
        <w:gridCol w:w="90"/>
      </w:tblGrid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วัน เดือน ปี</w:t>
            </w:r>
          </w:p>
        </w:tc>
        <w:tc>
          <w:tcPr>
            <w:tcW w:w="7654" w:type="dxa"/>
            <w:gridSpan w:val="11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รายละเอียดการจ่าย</w:t>
            </w:r>
          </w:p>
        </w:tc>
        <w:tc>
          <w:tcPr>
            <w:tcW w:w="1458" w:type="dxa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จำนวนเงิน</w:t>
            </w: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หมายเหตุ </w:t>
            </w:r>
            <w:r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: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ค่าตอบแทนพนักงานขับรถยนต์ ชนิดรถ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ชนิดที่ 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1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ชนิดที่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2 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ขอบเขตปฏิบัติงาน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ภายในจังหวัด/ระหว่างวิทยาเขต 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ระหว่างจังหวัด 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ขอบเขตเวลา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วันทำการปกติ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นอกวันทำการปกติ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:rsidTr="00A52BF7">
        <w:trPr>
          <w:gridAfter w:val="1"/>
          <w:wAfter w:w="90" w:type="dxa"/>
        </w:trPr>
        <w:tc>
          <w:tcPr>
            <w:tcW w:w="9180" w:type="dxa"/>
            <w:gridSpan w:val="14"/>
          </w:tcPr>
          <w:p w:rsidR="00B018D9" w:rsidRPr="008D020F" w:rsidRDefault="00B018D9" w:rsidP="00B018D9">
            <w:pPr>
              <w:jc w:val="right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ยอดยกมา (ใบแนบใบรับรองแทนใบเสร็จ)</w:t>
            </w:r>
          </w:p>
        </w:tc>
        <w:tc>
          <w:tcPr>
            <w:tcW w:w="1458" w:type="dxa"/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:rsidR="00605969" w:rsidRPr="008D020F" w:rsidRDefault="00B018D9" w:rsidP="00B018D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pct10" w:color="auto" w:fill="auto"/>
          </w:tcPr>
          <w:p w:rsidR="00B018D9" w:rsidRPr="008D020F" w:rsidRDefault="00B018D9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ข้าพเจ้าขอรับรองว่ารายจ่ายดังกล่าวไม่อาจเรียกใบเสร็จรับเงินจากผู้รับเงินได้ และได้จ่ายในการเดินทางไปปฏิบัติงาน</w:t>
            </w:r>
          </w:p>
        </w:tc>
      </w:tr>
      <w:tr w:rsidR="008D020F" w:rsidRPr="008D020F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clear" w:color="auto" w:fill="auto"/>
          </w:tcPr>
          <w:p w:rsidR="008D020F" w:rsidRPr="008D020F" w:rsidRDefault="008D020F" w:rsidP="00B018D9">
            <w:pPr>
              <w:jc w:val="center"/>
              <w:rPr>
                <w:rFonts w:ascii="TH Sarabun New" w:hAnsi="TH Sarabun New" w:cs="TH Sarabun New"/>
                <w:color w:val="FFFFFF" w:themeColor="background1"/>
                <w:sz w:val="10"/>
                <w:szCs w:val="10"/>
                <w:cs/>
              </w:rPr>
            </w:pPr>
          </w:p>
        </w:tc>
      </w:tr>
      <w:tr w:rsidR="00B018D9" w:rsidRPr="008D020F" w:rsidTr="008D020F">
        <w:tc>
          <w:tcPr>
            <w:tcW w:w="1072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18D9" w:rsidRPr="008D020F" w:rsidRDefault="00B831F7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48895</wp:posOffset>
                      </wp:positionV>
                      <wp:extent cx="1905000" cy="1191260"/>
                      <wp:effectExtent l="12065" t="12700" r="16510" b="1524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19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45F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ผู้ขอเบิก</w:t>
                                  </w:r>
                                </w:p>
                                <w:p w:rsidR="00214AA0" w:rsidRPr="00214AA0" w:rsidRDefault="00214AA0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24145F" w:rsidRPr="00214AA0" w:rsidRDefault="00DE46CB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sym w:font="Wingdings" w:char="F0FB"/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………………………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............................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…. </w:t>
                                  </w:r>
                                  <w:r w:rsidR="000351B6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    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</w:t>
                                  </w:r>
                                  <w:r w:rsidR="00C2738E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นาย .....................................................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:rsidR="0024145F" w:rsidRPr="00214AA0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ผู้ปฏิบัติงานบริการ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0351B6" w:rsidRPr="00214A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(พนักงานขับรถ)</w:t>
                                  </w:r>
                                </w:p>
                                <w:p w:rsidR="0024145F" w:rsidRPr="00214AA0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74.45pt;margin-top:3.85pt;width:150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" strokeweight="1.5pt">
                      <v:textbox>
                        <w:txbxContent>
                          <w:p w:rsidR="0024145F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ผู้ขอเบิก</w:t>
                            </w:r>
                          </w:p>
                          <w:p w:rsidR="00214AA0" w:rsidRPr="00214AA0" w:rsidRDefault="00214AA0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24145F" w:rsidRPr="00214AA0" w:rsidRDefault="00DE46CB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ingdings" w:char="F0FB"/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…. </w:t>
                            </w:r>
                            <w:r w:rsidR="000351B6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</w:t>
                            </w:r>
                            <w:r w:rsidR="00C2738E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นาย .....................................................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24145F" w:rsidRPr="00214AA0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ผู้ปฏิบัติงานบริการ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351B6" w:rsidRPr="0021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(พนักงานขับรถ)</w:t>
                            </w:r>
                          </w:p>
                          <w:p w:rsidR="0024145F" w:rsidRPr="00214AA0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     </w:t>
            </w:r>
            <w:r w:rsidR="00B018D9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ข้าพเจ้าขอรับรองว่ารายการที่กล่าวมาข้างต้นเป็นความจริง และได้แนบหลักฐานประกอบการเบิก</w:t>
            </w:r>
          </w:p>
        </w:tc>
      </w:tr>
      <w:tr w:rsidR="00214AA0" w:rsidRPr="008D020F" w:rsidTr="008D020F">
        <w:tc>
          <w:tcPr>
            <w:tcW w:w="19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ค่าใช้จ่ายมาด้วยจำนวน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A0" w:rsidRPr="008D020F" w:rsidRDefault="00214AA0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ฉบับ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โดยมีค่าใช้จ่ายเป็นจำนวนเงินทั้งสิ้น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214AA0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</w: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45F" w:rsidRPr="008D020F" w:rsidRDefault="00214AA0" w:rsidP="003C0575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.......................................................................................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24145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และค่าใช้จ่ายแต่ละรายการเป็นไป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c>
          <w:tcPr>
            <w:tcW w:w="209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ตามระเบียบมหาวิทยาลัย</w:t>
            </w: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rPr>
          <w:trHeight w:val="617"/>
        </w:trPr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จึงเรียนมาเพื่อโปรดพิจารณาอนุมัติการเบิกจ่าย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</w:tbl>
    <w:p w:rsidR="00F11439" w:rsidRPr="008D020F" w:rsidRDefault="00B831F7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53975</wp:posOffset>
                </wp:positionV>
                <wp:extent cx="1702435" cy="1346835"/>
                <wp:effectExtent l="12065" t="12700" r="952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ผู้รับเงิน</w:t>
                            </w:r>
                          </w:p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  <w:p w:rsidR="00214AA0" w:rsidRPr="008D020F" w:rsidRDefault="00DE46CB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ingdings" w:char="F0FB"/>
                            </w:r>
                            <w:r w:rsidR="0045231A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…………………………….                     </w:t>
                            </w:r>
                            <w:r w:rsidR="00B2215F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3C0575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r w:rsidR="00214AA0" w:rsidRPr="008D020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</w:t>
                            </w:r>
                            <w:r w:rsidR="00214AA0" w:rsidRPr="008D020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ผู้ปฏิบัติงานบริการ</w:t>
                            </w:r>
                            <w:r w:rsidR="00214AA0" w:rsidRPr="008D020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14AA0" w:rsidRPr="008D020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(พนักงานขับรถ)</w:t>
                            </w:r>
                          </w:p>
                          <w:p w:rsidR="0045231A" w:rsidRPr="008D020F" w:rsidRDefault="0045231A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14AA0" w:rsidRPr="008D020F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97.7pt;margin-top:4.25pt;width:134.05pt;height:10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EALA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" strokeweight="1.5pt">
                <v:textbox>
                  <w:txbxContent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ผู้รับเงิน</w:t>
                      </w:r>
                    </w:p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  <w:p w:rsidR="00214AA0" w:rsidRPr="008D020F" w:rsidRDefault="00DE46CB" w:rsidP="00214A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D020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ingdings" w:char="F0FB"/>
                      </w:r>
                      <w:r w:rsidR="0045231A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…………………………….                     </w:t>
                      </w:r>
                      <w:r w:rsidR="00B2215F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="003C0575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นาย</w:t>
                      </w:r>
                      <w:r w:rsidR="00214AA0" w:rsidRPr="008D020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</w:t>
                      </w:r>
                      <w:r w:rsidR="00214AA0" w:rsidRPr="008D020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ผู้ปฏิบัติงานบริการ</w:t>
                      </w:r>
                      <w:r w:rsidR="00214AA0" w:rsidRPr="008D020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14AA0" w:rsidRPr="008D020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(พนักงานขับรถ)</w:t>
                      </w:r>
                    </w:p>
                    <w:p w:rsidR="0045231A" w:rsidRPr="008D020F" w:rsidRDefault="0045231A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14AA0" w:rsidRPr="008D020F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1866900" cy="1356360"/>
                <wp:effectExtent l="12065" t="12700" r="1651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45F" w:rsidRPr="00214AA0" w:rsidRDefault="0024145F" w:rsidP="002414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ได้ตรวจสอบหลักฐานการเบิกจ่ายที่แนบถูกต้องแล้ว เห็นควรให้เบิกจ่ายได้</w:t>
                            </w:r>
                          </w:p>
                          <w:p w:rsidR="0024145F" w:rsidRPr="00214AA0" w:rsidRDefault="0024145F" w:rsidP="000351B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……………………………….                     (</w:t>
                            </w:r>
                            <w:r w:rsidR="0072307C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........................................)</w:t>
                            </w:r>
                          </w:p>
                          <w:p w:rsidR="00214AA0" w:rsidRPr="00214AA0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:rsidR="0024145F" w:rsidRPr="00214AA0" w:rsidRDefault="0024145F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</w:t>
                            </w:r>
                          </w:p>
                          <w:p w:rsidR="0024145F" w:rsidRPr="00214AA0" w:rsidRDefault="0024145F" w:rsidP="002414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8.8pt;margin-top:4.25pt;width:147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lyLQIAAFkEAAAOAAAAZHJzL2Uyb0RvYy54bWysVNuO2yAQfa/Uf0C8N3aySZp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" strokeweight="1.5pt">
                <v:textbox>
                  <w:txbxContent>
                    <w:p w:rsidR="0024145F" w:rsidRPr="00214AA0" w:rsidRDefault="0024145F" w:rsidP="002414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ได้ตรวจสอบหลักฐานการเบิกจ่ายที่แนบถูกต้องแล้ว เห็นควรให้เบิกจ่ายได้</w:t>
                      </w:r>
                    </w:p>
                    <w:p w:rsidR="0024145F" w:rsidRPr="00214AA0" w:rsidRDefault="0024145F" w:rsidP="000351B6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……………………………….                     (</w:t>
                      </w:r>
                      <w:r w:rsidR="0072307C"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........................................)</w:t>
                      </w:r>
                    </w:p>
                    <w:p w:rsidR="00214AA0" w:rsidRPr="00214AA0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ตำแหน่ง .......................................</w:t>
                      </w:r>
                    </w:p>
                    <w:p w:rsidR="0024145F" w:rsidRPr="00214AA0" w:rsidRDefault="0024145F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</w:t>
                      </w:r>
                      <w:r w:rsidR="00214AA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</w:t>
                      </w:r>
                    </w:p>
                    <w:p w:rsidR="0024145F" w:rsidRPr="00214AA0" w:rsidRDefault="0024145F" w:rsidP="0024145F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53975</wp:posOffset>
                </wp:positionV>
                <wp:extent cx="1590675" cy="1356360"/>
                <wp:effectExtent l="12065" t="12700" r="16510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อนุมัติให้จ่ายได้</w:t>
                            </w:r>
                          </w:p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</w:p>
                          <w:p w:rsidR="0045231A" w:rsidRPr="008D020F" w:rsidRDefault="0045231A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……………………………….                     (...........................................)</w:t>
                            </w:r>
                          </w:p>
                          <w:p w:rsidR="00214AA0" w:rsidRPr="008D020F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ตำแหน่ง......................................</w:t>
                            </w:r>
                          </w:p>
                          <w:p w:rsidR="0045231A" w:rsidRPr="008D020F" w:rsidRDefault="0045231A" w:rsidP="0045231A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………………………………</w:t>
                            </w:r>
                          </w:p>
                          <w:p w:rsidR="0045231A" w:rsidRPr="008D020F" w:rsidRDefault="0045231A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1.2pt;margin-top:4.25pt;width:125.2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" strokeweight="1.5pt">
                <v:textbox>
                  <w:txbxContent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อนุมัติให้จ่ายได้</w:t>
                      </w:r>
                    </w:p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</w:p>
                    <w:p w:rsidR="0045231A" w:rsidRPr="008D020F" w:rsidRDefault="0045231A" w:rsidP="000351B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……………………………….                     (...........................................)</w:t>
                      </w:r>
                    </w:p>
                    <w:p w:rsidR="00214AA0" w:rsidRPr="008D020F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ตำแหน่ง......................................</w:t>
                      </w:r>
                    </w:p>
                    <w:p w:rsidR="0045231A" w:rsidRPr="008D020F" w:rsidRDefault="0045231A" w:rsidP="0045231A">
                      <w:pPr>
                        <w:spacing w:before="100"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………………………………</w:t>
                      </w:r>
                    </w:p>
                    <w:p w:rsidR="0045231A" w:rsidRPr="008D020F" w:rsidRDefault="0045231A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53975</wp:posOffset>
                </wp:positionV>
                <wp:extent cx="1562100" cy="1356360"/>
                <wp:effectExtent l="12065" t="12700" r="1651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ผู้จ่ายเงิน</w:t>
                            </w:r>
                          </w:p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</w:p>
                          <w:p w:rsidR="00214AA0" w:rsidRPr="008D020F" w:rsidRDefault="0045231A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……………………………….                     (...........................................)</w:t>
                            </w:r>
                            <w:r w:rsidR="00214AA0"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</w:t>
                            </w:r>
                          </w:p>
                          <w:p w:rsidR="0045231A" w:rsidRPr="008D020F" w:rsidRDefault="0045231A" w:rsidP="0045231A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………………………………</w:t>
                            </w:r>
                          </w:p>
                          <w:p w:rsidR="0045231A" w:rsidRPr="008D020F" w:rsidRDefault="0045231A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0.95pt;margin-top:4.25pt;width:123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KeLQIAAFkEAAAOAAAAZHJzL2Uyb0RvYy54bWysVNtu2zAMfR+wfxD0vthJk6w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" strokeweight="1.5pt">
                <v:textbox>
                  <w:txbxContent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ผู้จ่ายเงิน</w:t>
                      </w:r>
                    </w:p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</w:p>
                    <w:p w:rsidR="00214AA0" w:rsidRPr="008D020F" w:rsidRDefault="0045231A" w:rsidP="00214AA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……………………………….                     (...........................................)</w:t>
                      </w:r>
                      <w:r w:rsidR="00214AA0"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</w:t>
                      </w:r>
                    </w:p>
                    <w:p w:rsidR="0045231A" w:rsidRPr="008D020F" w:rsidRDefault="0045231A" w:rsidP="0045231A">
                      <w:pPr>
                        <w:spacing w:before="100"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………………………………</w:t>
                      </w:r>
                    </w:p>
                    <w:p w:rsidR="0045231A" w:rsidRPr="008D020F" w:rsidRDefault="0045231A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1439" w:rsidRPr="008D020F" w:rsidSect="00A846BB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A"/>
    <w:rsid w:val="000351B6"/>
    <w:rsid w:val="000412A2"/>
    <w:rsid w:val="00044EE6"/>
    <w:rsid w:val="00056E9C"/>
    <w:rsid w:val="000773ED"/>
    <w:rsid w:val="000A0545"/>
    <w:rsid w:val="000D1971"/>
    <w:rsid w:val="00124C59"/>
    <w:rsid w:val="00137404"/>
    <w:rsid w:val="0015257D"/>
    <w:rsid w:val="001907F9"/>
    <w:rsid w:val="001A1579"/>
    <w:rsid w:val="001A23FD"/>
    <w:rsid w:val="00214AA0"/>
    <w:rsid w:val="00230EC1"/>
    <w:rsid w:val="002321F4"/>
    <w:rsid w:val="0024145F"/>
    <w:rsid w:val="002573E7"/>
    <w:rsid w:val="002900E3"/>
    <w:rsid w:val="00292BA5"/>
    <w:rsid w:val="002E598B"/>
    <w:rsid w:val="002F36CF"/>
    <w:rsid w:val="002F5C84"/>
    <w:rsid w:val="003236CC"/>
    <w:rsid w:val="00334780"/>
    <w:rsid w:val="00362249"/>
    <w:rsid w:val="003945FE"/>
    <w:rsid w:val="003C0575"/>
    <w:rsid w:val="003E5D77"/>
    <w:rsid w:val="00416A7D"/>
    <w:rsid w:val="00446A08"/>
    <w:rsid w:val="0045231A"/>
    <w:rsid w:val="004830F2"/>
    <w:rsid w:val="005526A2"/>
    <w:rsid w:val="00553703"/>
    <w:rsid w:val="00605969"/>
    <w:rsid w:val="006227A2"/>
    <w:rsid w:val="0062661A"/>
    <w:rsid w:val="00661E8E"/>
    <w:rsid w:val="006A152F"/>
    <w:rsid w:val="006C4C92"/>
    <w:rsid w:val="006E021E"/>
    <w:rsid w:val="0071793E"/>
    <w:rsid w:val="0072307C"/>
    <w:rsid w:val="0073709E"/>
    <w:rsid w:val="00742978"/>
    <w:rsid w:val="007442CA"/>
    <w:rsid w:val="00756D7D"/>
    <w:rsid w:val="00776E87"/>
    <w:rsid w:val="00795EDB"/>
    <w:rsid w:val="007C6324"/>
    <w:rsid w:val="00864B23"/>
    <w:rsid w:val="008C6757"/>
    <w:rsid w:val="008D020F"/>
    <w:rsid w:val="008D7AE4"/>
    <w:rsid w:val="008E0311"/>
    <w:rsid w:val="0090516E"/>
    <w:rsid w:val="009D1BE4"/>
    <w:rsid w:val="009E0E6D"/>
    <w:rsid w:val="00A45847"/>
    <w:rsid w:val="00A52BF7"/>
    <w:rsid w:val="00A54838"/>
    <w:rsid w:val="00A846BB"/>
    <w:rsid w:val="00B018D9"/>
    <w:rsid w:val="00B131D0"/>
    <w:rsid w:val="00B2215F"/>
    <w:rsid w:val="00B46DAE"/>
    <w:rsid w:val="00B831F7"/>
    <w:rsid w:val="00B952BA"/>
    <w:rsid w:val="00BB7B05"/>
    <w:rsid w:val="00BE288B"/>
    <w:rsid w:val="00BE3DAD"/>
    <w:rsid w:val="00C12B2C"/>
    <w:rsid w:val="00C2738E"/>
    <w:rsid w:val="00C3488E"/>
    <w:rsid w:val="00C505DF"/>
    <w:rsid w:val="00CD0325"/>
    <w:rsid w:val="00D01B9C"/>
    <w:rsid w:val="00D322A3"/>
    <w:rsid w:val="00D81DE3"/>
    <w:rsid w:val="00D87D9B"/>
    <w:rsid w:val="00DE39FD"/>
    <w:rsid w:val="00DE46CB"/>
    <w:rsid w:val="00DE6945"/>
    <w:rsid w:val="00DF78CA"/>
    <w:rsid w:val="00E4253A"/>
    <w:rsid w:val="00E56B84"/>
    <w:rsid w:val="00E73955"/>
    <w:rsid w:val="00EB721D"/>
    <w:rsid w:val="00EF3578"/>
    <w:rsid w:val="00F11439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222B6-3E75-41A7-926D-07FE1F45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2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02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C1751-DB52-4DA3-99B2-7696E2FD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TSUED309</cp:lastModifiedBy>
  <cp:revision>2</cp:revision>
  <cp:lastPrinted>2023-11-02T07:03:00Z</cp:lastPrinted>
  <dcterms:created xsi:type="dcterms:W3CDTF">2024-08-23T07:54:00Z</dcterms:created>
  <dcterms:modified xsi:type="dcterms:W3CDTF">2024-08-23T07:54:00Z</dcterms:modified>
</cp:coreProperties>
</file>