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="001547AB">
        <w:rPr>
          <w:rFonts w:ascii="TH SarabunPSK" w:hAnsi="TH SarabunPSK" w:cs="TH SarabunPSK"/>
          <w:b/>
          <w:bCs/>
          <w:sz w:val="40"/>
          <w:szCs w:val="40"/>
        </w:rPr>
        <w:t xml:space="preserve">24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บูรณาการออกแบบสื่อดิจิทัลเพื่อการเรียนรู้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 Integration of Digital Media for Learning</w:t>
      </w:r>
    </w:p>
    <w:p w:rsidR="00CC419E" w:rsidRPr="002A0312" w:rsidRDefault="00CC419E" w:rsidP="00AA235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 w:hint="cs"/>
          <w:sz w:val="32"/>
          <w:szCs w:val="32"/>
          <w:cs/>
        </w:rPr>
        <w:tab/>
      </w:r>
      <w:r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Pr="00AA2350">
        <w:rPr>
          <w:rFonts w:ascii="TH SarabunPSK" w:hAnsi="TH SarabunPSK" w:cs="TH SarabunPSK"/>
          <w:sz w:val="32"/>
          <w:szCs w:val="32"/>
        </w:rPr>
        <w:t xml:space="preserve">24    </w:t>
      </w:r>
      <w:r w:rsidRPr="00AA2350">
        <w:rPr>
          <w:rFonts w:ascii="TH SarabunPSK" w:hAnsi="TH SarabunPSK" w:cs="TH SarabunPSK"/>
          <w:sz w:val="32"/>
          <w:szCs w:val="32"/>
          <w:cs/>
        </w:rPr>
        <w:t>บูรณาการออ</w:t>
      </w:r>
      <w:r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2350">
        <w:rPr>
          <w:rFonts w:ascii="TH SarabunPSK" w:hAnsi="TH SarabunPSK" w:cs="TH SarabunPSK"/>
          <w:sz w:val="32"/>
          <w:szCs w:val="32"/>
        </w:rPr>
        <w:t>3</w:t>
      </w:r>
      <w:r w:rsidRPr="00AA2350">
        <w:rPr>
          <w:rFonts w:ascii="TH SarabunPSK" w:hAnsi="TH SarabunPSK" w:cs="TH SarabunPSK"/>
          <w:sz w:val="32"/>
          <w:szCs w:val="32"/>
          <w:cs/>
        </w:rPr>
        <w:t>(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5</w:t>
      </w:r>
      <w:r w:rsidRPr="00AA2350">
        <w:rPr>
          <w:rFonts w:ascii="TH SarabunPSK" w:hAnsi="TH SarabunPSK" w:cs="TH SarabunPSK"/>
          <w:sz w:val="32"/>
          <w:szCs w:val="32"/>
          <w:cs/>
        </w:rPr>
        <w:t>)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674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ทฤษฎีและงานวิจัยทีเกี่ยวข้องกับสื่อดิจิทัลเพื่อการเรียนรู้ การวิเคราะห์สื่อดิจิทัลเพื่อการ</w:t>
      </w:r>
      <w:r w:rsidRPr="00212C5F">
        <w:rPr>
          <w:rStyle w:val="a7"/>
          <w:rFonts w:ascii="TH SarabunPSK" w:hAnsi="TH SarabunPSK" w:cs="TH SarabunPSK"/>
          <w:sz w:val="32"/>
          <w:szCs w:val="32"/>
          <w:cs/>
        </w:rPr>
        <w:t>เรียนรู้ประเภทต่าง ๆ การบูรณาการข้อความ เสียง ภาพนิ่ง ภาพเคลื่อนไหว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 ปฏิบัติการผลิตสื่อดิจิทัลเพื่อการเรียนรู้โดยใช้โปรแกรมประยุกต์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ab/>
        <w:t>Concepts, principles, theories and related research on digital media for learning; analysis of various types of digital media for learning; integration of messages, sound, slides, animation in production for responding to purposes and target groups; production of digital media for learning using applied programs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497C0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497C0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497C0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497C04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497C0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497C04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497C0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497C04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497C04" w:rsidP="00A637A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497C04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 w:rsidR="00576E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AA235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637A7">
        <w:rPr>
          <w:rFonts w:ascii="TH SarabunPSK" w:hAnsi="TH SarabunPSK" w:cs="TH SarabunPSK"/>
          <w:sz w:val="32"/>
          <w:szCs w:val="32"/>
        </w:rPr>
        <w:t xml:space="preserve">     </w:t>
      </w:r>
      <w:r w:rsidR="00576E4E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576E4E"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497C0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497C04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497C0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497C04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4C6747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A2350">
        <w:rPr>
          <w:rFonts w:ascii="TH SarabunPSK" w:hAnsi="TH SarabunPSK" w:cs="TH SarabunPSK"/>
          <w:sz w:val="32"/>
          <w:szCs w:val="32"/>
        </w:rPr>
        <w:t>2</w:t>
      </w:r>
    </w:p>
    <w:p w:rsidR="006F0CBA" w:rsidRDefault="006F0CBA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747">
        <w:rPr>
          <w:rFonts w:ascii="TH SarabunPSK" w:hAnsi="TH SarabunPSK" w:cs="TH SarabunPSK"/>
          <w:sz w:val="32"/>
          <w:szCs w:val="32"/>
        </w:rPr>
        <w:t>SC 626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4C674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AA2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 w:rsidR="00AA2350">
        <w:rPr>
          <w:rFonts w:ascii="TH SarabunPSK" w:hAnsi="TH SarabunPSK" w:cs="TH SarabunPSK" w:hint="cs"/>
          <w:sz w:val="32"/>
          <w:szCs w:val="32"/>
          <w:cs/>
        </w:rPr>
        <w:t>่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</w:t>
      </w:r>
    </w:p>
    <w:p w:rsidR="00AA2350" w:rsidRDefault="006046F1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การวิเคราะห์สื่อดิจิทัลเพื่อการ</w:t>
      </w:r>
      <w:r w:rsidR="00AA2350" w:rsidRPr="00212C5F">
        <w:rPr>
          <w:rStyle w:val="a7"/>
          <w:rFonts w:ascii="TH SarabunPSK" w:hAnsi="TH SarabunPSK" w:cs="TH SarabunPSK"/>
          <w:sz w:val="32"/>
          <w:szCs w:val="32"/>
          <w:cs/>
        </w:rPr>
        <w:t xml:space="preserve">เรียนรู้ประเภทต่าง ๆ </w:t>
      </w:r>
      <w:r w:rsidR="00AA2350">
        <w:rPr>
          <w:rStyle w:val="a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350" w:rsidRPr="00212C5F">
        <w:rPr>
          <w:rStyle w:val="a7"/>
          <w:rFonts w:ascii="TH SarabunPSK" w:hAnsi="TH SarabunPSK" w:cs="TH SarabunPSK"/>
          <w:sz w:val="32"/>
          <w:szCs w:val="32"/>
          <w:cs/>
        </w:rPr>
        <w:t>การบูรณาการข้อความ เสียง ภาพนิ่ง ภาพเคลื่อนไหว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</w:t>
      </w:r>
    </w:p>
    <w:p w:rsidR="00AA2350" w:rsidRPr="00AA2350" w:rsidRDefault="00F96664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AA2350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ปฏิบัติการผลิตสื่อดิจิทัลเพื่อการเรียนรู้โดยใช้โปรแกรมประยุกต์</w:t>
      </w:r>
    </w:p>
    <w:p w:rsidR="00826473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1.4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และปฏิบัติตนตามจรรยาบรรณของนักเทคโนโลยีและสื่อสารการศึกษา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AA2350" w:rsidRPr="00AA2350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AA2350">
        <w:rPr>
          <w:rFonts w:ascii="TH SarabunPSK" w:hAnsi="TH SarabunPSK" w:cs="TH SarabunPSK"/>
          <w:sz w:val="32"/>
          <w:szCs w:val="32"/>
        </w:rPr>
        <w:t xml:space="preserve">1.5 </w:t>
      </w:r>
      <w:r w:rsidR="00794D6D">
        <w:rPr>
          <w:rFonts w:ascii="TH SarabunPSK" w:hAnsi="TH SarabunPSK" w:cs="TH SarabunPSK" w:hint="cs"/>
          <w:sz w:val="32"/>
          <w:szCs w:val="32"/>
          <w:cs/>
        </w:rPr>
        <w:t>มีทักษะในการสื่อสาร และการนำเสนอผลงานโดยใช้เทคโนโลยีสารสนเทศ</w:t>
      </w:r>
    </w:p>
    <w:p w:rsidR="00F96664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94D6D" w:rsidRPr="00BB7776" w:rsidRDefault="00794D6D" w:rsidP="00794D6D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Pr="006F0CBA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794D6D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033D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5033D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5033D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6F0CBA" w:rsidRPr="006F0CBA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6F0CBA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XSpec="center" w:tblpY="282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6F3FB1" w:rsidRPr="006F0CBA" w:rsidTr="004C6747">
        <w:trPr>
          <w:trHeight w:val="244"/>
        </w:trPr>
        <w:tc>
          <w:tcPr>
            <w:tcW w:w="1526" w:type="dxa"/>
            <w:vMerge w:val="restart"/>
          </w:tcPr>
          <w:p w:rsidR="006F3FB1" w:rsidRPr="004C6747" w:rsidRDefault="006F3FB1" w:rsidP="006F3FB1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C6747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4C6747">
              <w:rPr>
                <w:rFonts w:ascii="TH SarabunPSK" w:hAnsi="TH SarabunPSK" w:cs="TH SarabunPSK"/>
                <w:sz w:val="28"/>
              </w:rPr>
              <w:t xml:space="preserve">. </w:t>
            </w:r>
            <w:r w:rsidRPr="004C6747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ความสัมพันธ์</w:t>
            </w:r>
          </w:p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C6747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4C6747" w:rsidRPr="006F0CBA" w:rsidTr="004C6747">
        <w:trPr>
          <w:trHeight w:val="524"/>
        </w:trPr>
        <w:tc>
          <w:tcPr>
            <w:tcW w:w="1526" w:type="dxa"/>
            <w:vMerge/>
          </w:tcPr>
          <w:p w:rsidR="006F3FB1" w:rsidRPr="006F0CBA" w:rsidRDefault="006F3FB1" w:rsidP="006F3FB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3.</w:t>
            </w:r>
            <w:r w:rsidRPr="004C674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4C674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4C6747" w:rsidRDefault="006F3FB1" w:rsidP="006F3FB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C6747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4C674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C6747" w:rsidRPr="006F0CBA" w:rsidTr="004C6747">
        <w:trPr>
          <w:trHeight w:val="928"/>
        </w:trPr>
        <w:tc>
          <w:tcPr>
            <w:tcW w:w="1526" w:type="dxa"/>
          </w:tcPr>
          <w:p w:rsidR="006F3FB1" w:rsidRPr="004C6747" w:rsidRDefault="006F3FB1" w:rsidP="006F3FB1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C6747">
              <w:rPr>
                <w:rFonts w:ascii="TH SarabunPSK" w:hAnsi="TH SarabunPSK" w:cs="TH SarabunPSK"/>
                <w:sz w:val="28"/>
              </w:rPr>
              <w:t>0317624</w:t>
            </w:r>
            <w:r w:rsidRPr="004C67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6747">
              <w:rPr>
                <w:rFonts w:ascii="TH SarabunPSK" w:hAnsi="TH SarabunPSK" w:cs="TH SarabunPSK"/>
                <w:sz w:val="28"/>
                <w:cs/>
              </w:rPr>
              <w:t>บูรณาการการออกแบบสื่อดิจิทัลเพื่อการเรียนรู้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6F0CBA" w:rsidRDefault="00DC6C77" w:rsidP="00DC6C77">
      <w:pPr>
        <w:ind w:left="0" w:firstLine="0"/>
        <w:jc w:val="thaiDistribute"/>
        <w:rPr>
          <w:rFonts w:ascii="TH SarabunPSK" w:hAnsi="TH SarabunPSK" w:cs="TH SarabunPSK"/>
          <w:sz w:val="28"/>
        </w:rPr>
        <w:sectPr w:rsidR="00DC6C77" w:rsidRPr="006F0CBA" w:rsidSect="00D4665D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05"/>
        <w:gridCol w:w="3590"/>
        <w:gridCol w:w="2931"/>
      </w:tblGrid>
      <w:tr w:rsidR="00580166" w:rsidRPr="00BE03DF" w:rsidTr="00381B85">
        <w:trPr>
          <w:trHeight w:val="454"/>
          <w:tblHeader/>
        </w:trPr>
        <w:tc>
          <w:tcPr>
            <w:tcW w:w="2901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59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3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381B85">
        <w:trPr>
          <w:trHeight w:val="97"/>
        </w:trPr>
        <w:tc>
          <w:tcPr>
            <w:tcW w:w="2901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59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3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4C69D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590" w:type="dxa"/>
            <w:vMerge w:val="restart"/>
            <w:tcBorders>
              <w:bottom w:val="nil"/>
            </w:tcBorders>
          </w:tcPr>
          <w:p w:rsidR="00A20157" w:rsidRDefault="0093403D" w:rsidP="00381B8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381B8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381B8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2931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4C67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590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1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59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381B85">
        <w:trPr>
          <w:trHeight w:val="97"/>
        </w:trPr>
        <w:tc>
          <w:tcPr>
            <w:tcW w:w="2901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59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3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590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2931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59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381B85">
        <w:trPr>
          <w:trHeight w:val="97"/>
        </w:trPr>
        <w:tc>
          <w:tcPr>
            <w:tcW w:w="2901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59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3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590" w:type="dxa"/>
            <w:vMerge w:val="restart"/>
          </w:tcPr>
          <w:p w:rsidR="00884843" w:rsidRDefault="00343293" w:rsidP="00381B85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</w:t>
            </w:r>
            <w:r w:rsidR="00381B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</w:t>
            </w:r>
            <w:r w:rsidR="00381B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จำลอง การแลกเปลี่ยนเรียนรู้วิธีคิดและ</w:t>
            </w:r>
            <w:r w:rsidR="00381B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สาระเชิงวิชาการระหว่างนิสิต อาจารย์ </w:t>
            </w:r>
            <w:r w:rsidR="00381B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และวิทยากร</w:t>
            </w:r>
          </w:p>
          <w:p w:rsidR="00343293" w:rsidRDefault="00343293" w:rsidP="00381B85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381B85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2931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การใช้แบบทดสอบ/สอบปากเปล่า</w:t>
            </w:r>
          </w:p>
        </w:tc>
      </w:tr>
      <w:tr w:rsidR="00774C58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lastRenderedPageBreak/>
              <w:t>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59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59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381B85">
        <w:trPr>
          <w:trHeight w:val="97"/>
        </w:trPr>
        <w:tc>
          <w:tcPr>
            <w:tcW w:w="2901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59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3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590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31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59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381B85">
        <w:trPr>
          <w:trHeight w:val="97"/>
        </w:trPr>
        <w:tc>
          <w:tcPr>
            <w:tcW w:w="2901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4C69D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590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และสถิติ</w:t>
            </w:r>
          </w:p>
        </w:tc>
        <w:tc>
          <w:tcPr>
            <w:tcW w:w="2931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381B85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90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1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381B85">
        <w:trPr>
          <w:trHeight w:val="2691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590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1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6F3FB1" w:rsidRDefault="00252A76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pPr w:leftFromText="180" w:rightFromText="180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556"/>
        <w:gridCol w:w="1272"/>
      </w:tblGrid>
      <w:tr w:rsidR="006F3FB1" w:rsidRPr="00BE03DF" w:rsidTr="006F3FB1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6F3FB1" w:rsidRPr="00BE03DF" w:rsidTr="006F3FB1">
        <w:trPr>
          <w:tblHeader/>
        </w:trPr>
        <w:tc>
          <w:tcPr>
            <w:tcW w:w="864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F3FB1" w:rsidRPr="00C50BB2" w:rsidRDefault="006F3FB1" w:rsidP="006F3FB1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6F3FB1" w:rsidRPr="004B373B" w:rsidRDefault="006F3FB1" w:rsidP="006F3FB1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-แนวคิด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ที่เกี่ยวข้องกับดิจิทัลเพื่อการเรียนรู้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F3FB1" w:rsidRPr="00FE5026" w:rsidRDefault="006F3FB1" w:rsidP="006F3FB1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C50BB2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814994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 ทฤษฎี ที่เกี่ยวข้องกับ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ดิจิทัลเพื่อการเรียนรู้</w:t>
            </w:r>
          </w:p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การวิเคราะห์สื่อดิจิทัลเพื่อการ</w:t>
            </w:r>
            <w:r w:rsidRPr="00212C5F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เรียนรู้ประเภทต่าง ๆ </w:t>
            </w:r>
            <w:r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BE03DF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F3FB1" w:rsidRPr="00955C72" w:rsidTr="006F3FB1">
        <w:trPr>
          <w:trHeight w:val="809"/>
        </w:trPr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งานวิจัยที่เกี่ยวข้องกับดิจิทัลเพื่อการเรียนรู้</w:t>
            </w:r>
          </w:p>
          <w:p w:rsidR="006F3FB1" w:rsidRPr="00150125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C50BB2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-รายงาน  อภิปราย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8A176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6-</w:t>
            </w:r>
            <w:r w:rsidR="00381B8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3072" w:type="dxa"/>
            <w:shd w:val="clear" w:color="auto" w:fill="auto"/>
          </w:tcPr>
          <w:p w:rsidR="006F3FB1" w:rsidRPr="00E5371C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212C5F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การบูรณาการข้อความ เสียง ภาพนิ่ง ภาพเคลื่อนไหว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แอนิเมชันเพื่อใช้ในการผลิตให้ตอบสนองกับวัตถุประสงค์และกลุ่มเป้าหมาย</w:t>
            </w:r>
          </w:p>
        </w:tc>
        <w:tc>
          <w:tcPr>
            <w:tcW w:w="992" w:type="dxa"/>
            <w:shd w:val="clear" w:color="auto" w:fill="auto"/>
          </w:tcPr>
          <w:p w:rsidR="006F3FB1" w:rsidRPr="00150125" w:rsidRDefault="00381B85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381B85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AC58E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rPr>
          <w:trHeight w:val="525"/>
        </w:trPr>
        <w:tc>
          <w:tcPr>
            <w:tcW w:w="864" w:type="dxa"/>
            <w:shd w:val="clear" w:color="auto" w:fill="auto"/>
          </w:tcPr>
          <w:p w:rsidR="006F3FB1" w:rsidRDefault="00381B85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 w:rsidR="006F3FB1">
              <w:rPr>
                <w:rFonts w:ascii="TH SarabunPSK" w:eastAsia="Times New Roman" w:hAnsi="TH SarabunPSK" w:cs="TH SarabunPSK"/>
                <w:sz w:val="32"/>
                <w:szCs w:val="32"/>
              </w:rPr>
              <w:t>-14</w:t>
            </w:r>
          </w:p>
        </w:tc>
        <w:tc>
          <w:tcPr>
            <w:tcW w:w="3072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ปฏิบัติการผลิตสื่อดิจิทัลเพื่อการเรียนรู้โดยใช้โปรแกรมประยุกต์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381B8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381B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381B8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381B8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สาธิต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C7E9A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6F3FB1" w:rsidRPr="00483B2E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การใช้/นำเสนอสื่อดิจทัลเพื่อการเรียนรู้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 </w:t>
            </w:r>
          </w:p>
        </w:tc>
        <w:tc>
          <w:tcPr>
            <w:tcW w:w="2556" w:type="dxa"/>
            <w:shd w:val="clear" w:color="auto" w:fill="auto"/>
          </w:tcPr>
          <w:p w:rsidR="006F3FB1" w:rsidRPr="00BE03DF" w:rsidRDefault="006F3FB1" w:rsidP="006F3FB1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83B2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F2F2F2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6F3FB1" w:rsidRPr="00BE03DF" w:rsidTr="006F3FB1">
        <w:tc>
          <w:tcPr>
            <w:tcW w:w="3936" w:type="dxa"/>
            <w:gridSpan w:val="2"/>
            <w:shd w:val="clear" w:color="auto" w:fill="auto"/>
          </w:tcPr>
          <w:p w:rsidR="006F3FB1" w:rsidRPr="00C51B29" w:rsidRDefault="006F3FB1" w:rsidP="006F3FB1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81"/>
        <w:gridCol w:w="3889"/>
        <w:gridCol w:w="1276"/>
        <w:gridCol w:w="1559"/>
      </w:tblGrid>
      <w:tr w:rsidR="00252A76" w:rsidRPr="00BE03DF" w:rsidTr="00381B8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381B85">
        <w:tc>
          <w:tcPr>
            <w:tcW w:w="959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889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5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381B85">
        <w:tc>
          <w:tcPr>
            <w:tcW w:w="959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889" w:type="dxa"/>
            <w:shd w:val="clear" w:color="auto" w:fill="auto"/>
          </w:tcPr>
          <w:p w:rsidR="0093663B" w:rsidRPr="0093663B" w:rsidRDefault="00C51B29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496D9E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5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381B85">
        <w:tc>
          <w:tcPr>
            <w:tcW w:w="959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889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4C7E9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5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381B85">
        <w:tc>
          <w:tcPr>
            <w:tcW w:w="959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889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5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381B85">
        <w:tc>
          <w:tcPr>
            <w:tcW w:w="959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1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889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5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381B85">
        <w:tc>
          <w:tcPr>
            <w:tcW w:w="7905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96D9E" w:rsidRPr="00BE03DF" w:rsidRDefault="00496D9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</w:rPr>
        <w:t xml:space="preserve">(2544).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003CC1" w:rsidRPr="0026672E" w:rsidRDefault="00003CC1" w:rsidP="007C0205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003CC1" w:rsidRPr="0026672E" w:rsidRDefault="00003CC1" w:rsidP="007C0205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(2538).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>. เอกสารประกอบการสัมมนาวิชาการ. กรุงเทพฯ</w:t>
      </w:r>
      <w:r w:rsidRPr="0026672E">
        <w:rPr>
          <w:rFonts w:ascii="TH SarabunPSK" w:hAnsi="TH SarabunPSK" w:cs="TH SarabunPSK"/>
          <w:sz w:val="32"/>
          <w:szCs w:val="32"/>
        </w:rPr>
        <w:t xml:space="preserve">  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หน่วยพัฒนาอาจารย์  จุฬาลงกรณ์มหาวิทยาลัย</w:t>
      </w:r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</w:t>
      </w:r>
      <w:r w:rsidRPr="0026672E">
        <w:rPr>
          <w:rFonts w:ascii="TH SarabunPSK" w:hAnsi="TH SarabunPSK" w:cs="TH SarabunPSK"/>
          <w:sz w:val="32"/>
          <w:szCs w:val="32"/>
        </w:rPr>
        <w:t xml:space="preserve"> (2549).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="007C0205">
        <w:rPr>
          <w:rFonts w:ascii="TH SarabunPSK" w:hAnsi="TH SarabunPSK" w:cs="TH SarabunPSK"/>
          <w:sz w:val="32"/>
          <w:szCs w:val="32"/>
          <w:cs/>
        </w:rPr>
        <w:t>กรุงเทพ ฯ</w:t>
      </w:r>
      <w:r w:rsidR="007C0205">
        <w:rPr>
          <w:rFonts w:ascii="TH SarabunPSK" w:hAnsi="TH SarabunPSK" w:cs="TH SarabunPSK"/>
          <w:sz w:val="32"/>
          <w:szCs w:val="32"/>
        </w:rPr>
        <w:t xml:space="preserve"> : </w:t>
      </w:r>
      <w:r w:rsidRPr="0026672E">
        <w:rPr>
          <w:rFonts w:ascii="TH SarabunPSK" w:hAnsi="TH SarabunPSK" w:cs="TH SarabunPSK"/>
          <w:sz w:val="32"/>
          <w:szCs w:val="32"/>
        </w:rPr>
        <w:t xml:space="preserve">Bluesoft.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(2544</w:t>
      </w:r>
      <w:r>
        <w:rPr>
          <w:rFonts w:ascii="TH SarabunPSK" w:hAnsi="TH SarabunPSK" w:cs="TH SarabunPSK"/>
          <w:sz w:val="32"/>
          <w:szCs w:val="32"/>
        </w:rPr>
        <w:t>)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: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กระบวนการสร้างสรรค์และเทคนิค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กรุงเทพฯ.  บุ๊ค พอยท์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</w:p>
    <w:p w:rsidR="00003CC1" w:rsidRPr="0026672E" w:rsidRDefault="00003CC1" w:rsidP="00003CC1">
      <w:pPr>
        <w:jc w:val="both"/>
        <w:rPr>
          <w:rFonts w:ascii="TH SarabunPSK" w:hAnsi="TH SarabunPSK" w:cs="TH SarabunPSK"/>
        </w:rPr>
      </w:pPr>
    </w:p>
    <w:p w:rsidR="00003CC1" w:rsidRPr="003F3E39" w:rsidRDefault="00003CC1" w:rsidP="007C0205">
      <w:pPr>
        <w:ind w:left="0" w:firstLine="0"/>
        <w:jc w:val="both"/>
        <w:rPr>
          <w:rFonts w:ascii="TH SarabunPSK" w:hAnsi="TH SarabunPSK" w:cs="TH SarabunPSK"/>
          <w:sz w:val="24"/>
          <w:szCs w:val="32"/>
        </w:rPr>
      </w:pPr>
      <w:r w:rsidRPr="003F3E39">
        <w:rPr>
          <w:rFonts w:ascii="TH SarabunPSK" w:hAnsi="TH SarabunPSK" w:cs="TH SarabunPSK"/>
          <w:sz w:val="24"/>
          <w:szCs w:val="32"/>
          <w:cs/>
        </w:rPr>
        <w:t>เว็บไซต์</w:t>
      </w:r>
    </w:p>
    <w:p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http://www.udutu.com/udutu-course-development/</w:t>
      </w:r>
    </w:p>
    <w:p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http://www.youtube.com/watch?v=plaZ44tOVFM</w:t>
      </w:r>
    </w:p>
    <w:p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http://www.learnsquare.com/</w:t>
      </w:r>
    </w:p>
    <w:p w:rsidR="002E587C" w:rsidRPr="00003CC1" w:rsidRDefault="00003CC1" w:rsidP="00003CC1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http://cwweb2.tu.ac.th/emc/project/e-learning/index.html</w:t>
      </w: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003CC1" w:rsidRPr="0026672E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  <w:r w:rsidRPr="0026672E">
        <w:rPr>
          <w:rFonts w:ascii="TH SarabunPSK" w:hAnsi="TH SarabunPSK" w:cs="TH SarabunPSK"/>
          <w:sz w:val="32"/>
          <w:szCs w:val="32"/>
        </w:rPr>
        <w:t xml:space="preserve"> </w:t>
      </w:r>
    </w:p>
    <w:p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</w:rPr>
        <w:t>-</w:t>
      </w:r>
    </w:p>
    <w:p w:rsidR="002E587C" w:rsidRPr="00BE03DF" w:rsidRDefault="002E587C" w:rsidP="00375F2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</w:t>
      </w:r>
      <w:r w:rsidR="00003CC1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49" w:rsidRDefault="00617049">
      <w:r>
        <w:separator/>
      </w:r>
    </w:p>
  </w:endnote>
  <w:endnote w:type="continuationSeparator" w:id="1">
    <w:p w:rsidR="00617049" w:rsidRDefault="0061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Default="00497C04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AA235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AA2350" w:rsidRDefault="00AA2350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4053C5" w:rsidRDefault="00AA2350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49" w:rsidRDefault="00617049">
      <w:r>
        <w:separator/>
      </w:r>
    </w:p>
  </w:footnote>
  <w:footnote w:type="continuationSeparator" w:id="1">
    <w:p w:rsidR="00617049" w:rsidRDefault="00617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493E76" w:rsidRDefault="00497C04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A2350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1547AB" w:rsidRPr="001547AB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A2350" w:rsidRDefault="00AA23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C12793" w:rsidRDefault="00497C04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A2350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1547AB" w:rsidRPr="001547AB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A2615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47AB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1D9A"/>
    <w:rsid w:val="00341FCB"/>
    <w:rsid w:val="00343293"/>
    <w:rsid w:val="00344F9A"/>
    <w:rsid w:val="00361988"/>
    <w:rsid w:val="00364F98"/>
    <w:rsid w:val="00375D9C"/>
    <w:rsid w:val="00375F22"/>
    <w:rsid w:val="00380A2B"/>
    <w:rsid w:val="00381B85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97C04"/>
    <w:rsid w:val="004A45B9"/>
    <w:rsid w:val="004B188E"/>
    <w:rsid w:val="004B373B"/>
    <w:rsid w:val="004C1E83"/>
    <w:rsid w:val="004C6747"/>
    <w:rsid w:val="004C67B5"/>
    <w:rsid w:val="004C69D7"/>
    <w:rsid w:val="004C7E9A"/>
    <w:rsid w:val="004D2C8A"/>
    <w:rsid w:val="004D41A5"/>
    <w:rsid w:val="004D74B7"/>
    <w:rsid w:val="004E05FD"/>
    <w:rsid w:val="004F2A77"/>
    <w:rsid w:val="004F4CF3"/>
    <w:rsid w:val="005033D8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6E4E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17049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0BB3"/>
    <w:rsid w:val="00891ACD"/>
    <w:rsid w:val="00896305"/>
    <w:rsid w:val="008A176E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F3660"/>
    <w:rsid w:val="00B0175F"/>
    <w:rsid w:val="00B05E9E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749A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45AA"/>
    <w:rsid w:val="00E278E6"/>
    <w:rsid w:val="00E40179"/>
    <w:rsid w:val="00E533CC"/>
    <w:rsid w:val="00E5371C"/>
    <w:rsid w:val="00E55DCD"/>
    <w:rsid w:val="00E56CA7"/>
    <w:rsid w:val="00E61D07"/>
    <w:rsid w:val="00E71F96"/>
    <w:rsid w:val="00E843AE"/>
    <w:rsid w:val="00E93669"/>
    <w:rsid w:val="00EA0D5F"/>
    <w:rsid w:val="00EA4A93"/>
    <w:rsid w:val="00EB0D9F"/>
    <w:rsid w:val="00EB3439"/>
    <w:rsid w:val="00EB3901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2015</Words>
  <Characters>11492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19</cp:revision>
  <cp:lastPrinted>2018-01-14T04:04:00Z</cp:lastPrinted>
  <dcterms:created xsi:type="dcterms:W3CDTF">2019-01-04T15:07:00Z</dcterms:created>
  <dcterms:modified xsi:type="dcterms:W3CDTF">2019-11-13T14:14:00Z</dcterms:modified>
</cp:coreProperties>
</file>